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35" w:rsidRPr="006F6135" w:rsidRDefault="006F6135" w:rsidP="006F613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6135" w:rsidRPr="00B65BB2" w:rsidTr="006F6135">
        <w:tc>
          <w:tcPr>
            <w:tcW w:w="4672" w:type="dxa"/>
          </w:tcPr>
          <w:p w:rsidR="006F6135" w:rsidRDefault="006F6135" w:rsidP="006F6135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4673" w:type="dxa"/>
          </w:tcPr>
          <w:p w:rsidR="006F6135" w:rsidRDefault="006F6135" w:rsidP="006F613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ЗАЦВЯРДЖАЮ</w:t>
            </w:r>
          </w:p>
          <w:p w:rsidR="006F6135" w:rsidRDefault="006F6135" w:rsidP="006F613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Дырэктар_________В.І. Рабіноўская</w:t>
            </w:r>
          </w:p>
          <w:p w:rsidR="006F6135" w:rsidRDefault="006F6135" w:rsidP="006F613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“_____”______________2023г.</w:t>
            </w:r>
          </w:p>
        </w:tc>
      </w:tr>
    </w:tbl>
    <w:p w:rsidR="006F6135" w:rsidRPr="006F6135" w:rsidRDefault="006F6135" w:rsidP="006F613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6F6135" w:rsidRPr="00980F92" w:rsidRDefault="006F6135" w:rsidP="006F613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</w:p>
    <w:p w:rsidR="006F6135" w:rsidRDefault="006F6135" w:rsidP="006F61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F6135">
        <w:rPr>
          <w:rFonts w:ascii="Times New Roman" w:hAnsi="Times New Roman" w:cs="Times New Roman"/>
          <w:sz w:val="28"/>
        </w:rPr>
        <w:t xml:space="preserve">Расклад </w:t>
      </w:r>
    </w:p>
    <w:p w:rsidR="00980F92" w:rsidRDefault="006F6135" w:rsidP="006C53A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 w:rsidRPr="006F6135">
        <w:rPr>
          <w:rFonts w:ascii="Times New Roman" w:hAnsi="Times New Roman" w:cs="Times New Roman"/>
          <w:sz w:val="28"/>
          <w:lang w:val="be-BY"/>
        </w:rPr>
        <w:t>заняткаў у</w:t>
      </w:r>
      <w:r w:rsidRPr="006F61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6135">
        <w:rPr>
          <w:rFonts w:ascii="Times New Roman" w:hAnsi="Times New Roman" w:cs="Times New Roman"/>
          <w:sz w:val="28"/>
        </w:rPr>
        <w:t>аб</w:t>
      </w:r>
      <w:proofErr w:type="spellEnd"/>
      <w:r w:rsidRPr="006F6135">
        <w:rPr>
          <w:rFonts w:ascii="Times New Roman" w:hAnsi="Times New Roman" w:cs="Times New Roman"/>
          <w:sz w:val="28"/>
          <w:lang w:val="be-BY"/>
        </w:rPr>
        <w:t>’яднаннях па інтарэсах на чэрвень</w:t>
      </w:r>
    </w:p>
    <w:p w:rsidR="006C53AC" w:rsidRPr="006F6135" w:rsidRDefault="006C53AC" w:rsidP="006C53AC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</w:p>
    <w:tbl>
      <w:tblPr>
        <w:tblW w:w="94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245"/>
        <w:gridCol w:w="1901"/>
        <w:gridCol w:w="1697"/>
        <w:gridCol w:w="1643"/>
      </w:tblGrid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spacing w:after="0" w:line="240" w:lineRule="auto"/>
              <w:ind w:left="360"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Назва аб’яднання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Кіраўнік аб’яднання</w:t>
            </w:r>
          </w:p>
        </w:tc>
        <w:tc>
          <w:tcPr>
            <w:tcW w:w="1697" w:type="dxa"/>
          </w:tcPr>
          <w:p w:rsidR="006F6135" w:rsidRPr="006C53AC" w:rsidRDefault="006F6135" w:rsidP="00B65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Дата</w:t>
            </w:r>
            <w:r w:rsidR="00B65BB2"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 час</w:t>
            </w: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правядзення</w:t>
            </w:r>
          </w:p>
        </w:tc>
        <w:tc>
          <w:tcPr>
            <w:tcW w:w="1643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Час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“Мая Айчына”</w:t>
            </w:r>
          </w:p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Кішкель В.І.</w:t>
            </w:r>
          </w:p>
        </w:tc>
        <w:tc>
          <w:tcPr>
            <w:tcW w:w="1697" w:type="dxa"/>
          </w:tcPr>
          <w:p w:rsidR="00B65BB2" w:rsidRPr="006C53AC" w:rsidRDefault="00B65BB2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07.06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14.06</w:t>
            </w:r>
          </w:p>
        </w:tc>
        <w:tc>
          <w:tcPr>
            <w:tcW w:w="1643" w:type="dxa"/>
          </w:tcPr>
          <w:p w:rsidR="00B65BB2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</w:t>
            </w:r>
          </w:p>
          <w:p w:rsidR="006F6135" w:rsidRPr="006C53AC" w:rsidRDefault="00B65BB2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 </w:t>
            </w:r>
            <w:r w:rsidR="006F6135"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“Творчая майстэрня”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Калініч Л.А.</w:t>
            </w:r>
          </w:p>
        </w:tc>
        <w:tc>
          <w:tcPr>
            <w:tcW w:w="1697" w:type="dxa"/>
          </w:tcPr>
          <w:p w:rsidR="00B65BB2" w:rsidRPr="006C53AC" w:rsidRDefault="00B65BB2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02.06</w:t>
            </w:r>
          </w:p>
          <w:p w:rsidR="00B65BB2" w:rsidRPr="006C53AC" w:rsidRDefault="00B65BB2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06.06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16.06</w:t>
            </w:r>
          </w:p>
        </w:tc>
        <w:tc>
          <w:tcPr>
            <w:tcW w:w="1643" w:type="dxa"/>
          </w:tcPr>
          <w:p w:rsidR="00B65BB2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>09.35 – 10.20</w:t>
            </w:r>
          </w:p>
          <w:p w:rsidR="006F6135" w:rsidRPr="006C53AC" w:rsidRDefault="00B65BB2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 09.35 – 10.20  </w:t>
            </w:r>
            <w:r w:rsidR="006F6135"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 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“Азбука экалогіі”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Свірская А.М.</w:t>
            </w:r>
          </w:p>
        </w:tc>
        <w:tc>
          <w:tcPr>
            <w:tcW w:w="1697" w:type="dxa"/>
          </w:tcPr>
          <w:p w:rsidR="00B65BB2" w:rsidRPr="006C53AC" w:rsidRDefault="00B65BB2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01.06</w:t>
            </w:r>
            <w:r w:rsidR="006F6135"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B65BB2" w:rsidRPr="006C53AC" w:rsidRDefault="00B65BB2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09.06</w:t>
            </w:r>
            <w:r w:rsidR="003C0E67"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B65BB2" w:rsidRPr="006C53AC" w:rsidRDefault="00B65BB2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12.06</w:t>
            </w:r>
            <w:r w:rsidR="006F6135"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20.06</w:t>
            </w:r>
          </w:p>
        </w:tc>
        <w:tc>
          <w:tcPr>
            <w:tcW w:w="1643" w:type="dxa"/>
          </w:tcPr>
          <w:p w:rsidR="00B65BB2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>09.35 – 10.20</w:t>
            </w:r>
          </w:p>
          <w:p w:rsidR="00B65BB2" w:rsidRPr="006C53AC" w:rsidRDefault="00B65BB2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 </w:t>
            </w:r>
          </w:p>
          <w:p w:rsidR="00B65BB2" w:rsidRPr="006C53AC" w:rsidRDefault="00B65BB2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 </w:t>
            </w:r>
          </w:p>
          <w:p w:rsidR="006F6135" w:rsidRPr="006C53AC" w:rsidRDefault="00B65BB2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 </w:t>
            </w:r>
            <w:r w:rsidR="006F6135"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 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“Азбука журналістыкі”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Бусько В.А.</w:t>
            </w:r>
          </w:p>
        </w:tc>
        <w:tc>
          <w:tcPr>
            <w:tcW w:w="1697" w:type="dxa"/>
          </w:tcPr>
          <w:p w:rsidR="00B65BB2" w:rsidRPr="006C53AC" w:rsidRDefault="00B65BB2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02.06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08.06</w:t>
            </w:r>
          </w:p>
        </w:tc>
        <w:tc>
          <w:tcPr>
            <w:tcW w:w="1643" w:type="dxa"/>
          </w:tcPr>
          <w:p w:rsidR="00B65BB2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>09.35 – 10.20</w:t>
            </w:r>
          </w:p>
          <w:p w:rsidR="006F6135" w:rsidRPr="006C53AC" w:rsidRDefault="00B65BB2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 </w:t>
            </w:r>
            <w:r w:rsidR="006F6135"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 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“Гульні народаў свету”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3AC">
              <w:rPr>
                <w:rFonts w:ascii="Times New Roman" w:hAnsi="Times New Roman"/>
                <w:sz w:val="28"/>
                <w:szCs w:val="28"/>
              </w:rPr>
              <w:t>Сідаровіч</w:t>
            </w:r>
            <w:proofErr w:type="spellEnd"/>
            <w:r w:rsidRPr="006C53A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697" w:type="dxa"/>
          </w:tcPr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19.06</w:t>
            </w:r>
          </w:p>
        </w:tc>
        <w:tc>
          <w:tcPr>
            <w:tcW w:w="1643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6C53AC">
              <w:rPr>
                <w:rFonts w:ascii="Times New Roman" w:hAnsi="Times New Roman"/>
                <w:sz w:val="28"/>
                <w:szCs w:val="28"/>
              </w:rPr>
              <w:t>Фарбы</w:t>
            </w:r>
            <w:proofErr w:type="spellEnd"/>
            <w:r w:rsidRPr="006C5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53AC">
              <w:rPr>
                <w:rFonts w:ascii="Times New Roman" w:hAnsi="Times New Roman"/>
                <w:sz w:val="28"/>
                <w:szCs w:val="28"/>
              </w:rPr>
              <w:t>творчасці</w:t>
            </w:r>
            <w:proofErr w:type="spellEnd"/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3AC">
              <w:rPr>
                <w:rFonts w:ascii="Times New Roman" w:hAnsi="Times New Roman"/>
                <w:sz w:val="28"/>
                <w:szCs w:val="28"/>
              </w:rPr>
              <w:t>СцёпінаТ.Г</w:t>
            </w:r>
            <w:proofErr w:type="spellEnd"/>
            <w:r w:rsidRPr="006C53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B65BB2" w:rsidRPr="006C53AC" w:rsidRDefault="00B65BB2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10.06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14.06</w:t>
            </w:r>
          </w:p>
        </w:tc>
        <w:tc>
          <w:tcPr>
            <w:tcW w:w="1643" w:type="dxa"/>
          </w:tcPr>
          <w:p w:rsidR="00B65BB2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>09.35 – 10.20</w:t>
            </w:r>
          </w:p>
          <w:p w:rsidR="006F6135" w:rsidRPr="006C53AC" w:rsidRDefault="00B65BB2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 </w:t>
            </w:r>
            <w:r w:rsidR="006F6135"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 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“Правазнайка”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Нагібовіч І.А.</w:t>
            </w:r>
          </w:p>
        </w:tc>
        <w:tc>
          <w:tcPr>
            <w:tcW w:w="1697" w:type="dxa"/>
          </w:tcPr>
          <w:p w:rsidR="00B65BB2" w:rsidRPr="006C53AC" w:rsidRDefault="00B65BB2" w:rsidP="006F6135">
            <w:pPr>
              <w:tabs>
                <w:tab w:val="left" w:pos="34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08.06</w:t>
            </w:r>
          </w:p>
          <w:p w:rsidR="006F6135" w:rsidRPr="006C53AC" w:rsidRDefault="006F6135" w:rsidP="006F6135">
            <w:pPr>
              <w:tabs>
                <w:tab w:val="left" w:pos="34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13.06                 </w:t>
            </w:r>
          </w:p>
        </w:tc>
        <w:tc>
          <w:tcPr>
            <w:tcW w:w="1643" w:type="dxa"/>
          </w:tcPr>
          <w:p w:rsidR="00534163" w:rsidRPr="006C53AC" w:rsidRDefault="00534163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>14.15 - 15.00</w:t>
            </w:r>
          </w:p>
          <w:p w:rsidR="006F6135" w:rsidRPr="006C53AC" w:rsidRDefault="00534163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14.15 – 15.00 </w:t>
            </w:r>
            <w:r w:rsidR="006F6135"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 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“Спадчына”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Нагібовіч І.А.</w:t>
            </w:r>
          </w:p>
        </w:tc>
        <w:tc>
          <w:tcPr>
            <w:tcW w:w="1697" w:type="dxa"/>
          </w:tcPr>
          <w:p w:rsidR="00DE339E" w:rsidRPr="006C53AC" w:rsidRDefault="00DE339E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01.06</w:t>
            </w:r>
          </w:p>
          <w:p w:rsidR="00DE339E" w:rsidRPr="006C53AC" w:rsidRDefault="00444DDA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06</w:t>
            </w:r>
            <w:r w:rsidR="00DE339E" w:rsidRPr="006C53AC">
              <w:rPr>
                <w:rFonts w:ascii="Times New Roman" w:hAnsi="Times New Roman"/>
                <w:sz w:val="28"/>
                <w:szCs w:val="28"/>
                <w:lang w:val="be-BY"/>
              </w:rPr>
              <w:t>.06</w:t>
            </w:r>
            <w:r w:rsidR="006F6135"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17.06                     </w:t>
            </w:r>
          </w:p>
        </w:tc>
        <w:tc>
          <w:tcPr>
            <w:tcW w:w="1643" w:type="dxa"/>
          </w:tcPr>
          <w:p w:rsidR="00DE339E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>09.35 – 10.20</w:t>
            </w:r>
          </w:p>
          <w:p w:rsidR="00DE339E" w:rsidRPr="006C53AC" w:rsidRDefault="00DE339E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>14.35 - 15.20</w:t>
            </w:r>
            <w:r w:rsidR="006F6135"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 </w:t>
            </w:r>
          </w:p>
          <w:p w:rsidR="006F6135" w:rsidRPr="006C53AC" w:rsidRDefault="00DE339E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 </w:t>
            </w:r>
            <w:r w:rsidR="006F6135"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“Тандэм”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Навіцкая Г.В.</w:t>
            </w:r>
          </w:p>
        </w:tc>
        <w:tc>
          <w:tcPr>
            <w:tcW w:w="1697" w:type="dxa"/>
          </w:tcPr>
          <w:p w:rsidR="006C53AC" w:rsidRPr="006C53AC" w:rsidRDefault="006C53AC" w:rsidP="006F6135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  <w:t>02.06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  <w:t xml:space="preserve">09.06 </w:t>
            </w:r>
          </w:p>
        </w:tc>
        <w:tc>
          <w:tcPr>
            <w:tcW w:w="1643" w:type="dxa"/>
          </w:tcPr>
          <w:p w:rsidR="006C53AC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>09.35 – 11.05</w:t>
            </w:r>
          </w:p>
          <w:p w:rsidR="006F6135" w:rsidRPr="006C53AC" w:rsidRDefault="006C53AC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11.05 </w:t>
            </w:r>
            <w:r w:rsidR="006F6135"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“Калібры”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Навіцкая Г.В.</w:t>
            </w:r>
          </w:p>
        </w:tc>
        <w:tc>
          <w:tcPr>
            <w:tcW w:w="1697" w:type="dxa"/>
          </w:tcPr>
          <w:p w:rsidR="006C53AC" w:rsidRPr="006C53AC" w:rsidRDefault="006C53AC" w:rsidP="006F6135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  <w:t>03.01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  <w:t>07.01</w:t>
            </w:r>
          </w:p>
        </w:tc>
        <w:tc>
          <w:tcPr>
            <w:tcW w:w="1643" w:type="dxa"/>
          </w:tcPr>
          <w:p w:rsidR="006C53AC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>09.35 – 10.20</w:t>
            </w:r>
          </w:p>
          <w:p w:rsidR="006F6135" w:rsidRPr="006C53AC" w:rsidRDefault="006C53AC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09.35 – 10.20  </w:t>
            </w:r>
            <w:r w:rsidR="006F6135" w:rsidRPr="006C53AC">
              <w:rPr>
                <w:rFonts w:ascii="Times New Roman" w:hAnsi="Times New Roman"/>
                <w:bCs/>
                <w:spacing w:val="-12"/>
                <w:sz w:val="28"/>
                <w:szCs w:val="30"/>
                <w:lang w:val="be-BY"/>
              </w:rPr>
              <w:t xml:space="preserve"> 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“Канфеці”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Навіцкая Г.В.</w:t>
            </w:r>
          </w:p>
        </w:tc>
        <w:tc>
          <w:tcPr>
            <w:tcW w:w="1697" w:type="dxa"/>
          </w:tcPr>
          <w:p w:rsidR="00B65BB2" w:rsidRPr="006C53AC" w:rsidRDefault="00B65BB2" w:rsidP="006F6135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  <w:t>01.06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  <w:t>05.06</w:t>
            </w:r>
          </w:p>
        </w:tc>
        <w:tc>
          <w:tcPr>
            <w:tcW w:w="1643" w:type="dxa"/>
          </w:tcPr>
          <w:p w:rsidR="00B65BB2" w:rsidRPr="006C53AC" w:rsidRDefault="00B65BB2" w:rsidP="006F6135">
            <w:pPr>
              <w:spacing w:after="0" w:line="240" w:lineRule="auto"/>
              <w:rPr>
                <w:rFonts w:ascii="Times New Roman" w:hAnsi="Times New Roman" w:cs="Times New Roman"/>
                <w:bCs/>
                <w:spacing w:val="-12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  <w:lang w:val="be-BY"/>
              </w:rPr>
              <w:t>14.15 - 15.00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  <w:lang w:val="be-BY"/>
              </w:rPr>
              <w:t xml:space="preserve">09.35 – 10.20  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“Аранжавы мяч”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3AC">
              <w:rPr>
                <w:rFonts w:ascii="Times New Roman" w:hAnsi="Times New Roman"/>
                <w:sz w:val="28"/>
                <w:szCs w:val="28"/>
              </w:rPr>
              <w:t>Басалай</w:t>
            </w:r>
            <w:proofErr w:type="spellEnd"/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53AC">
              <w:rPr>
                <w:rFonts w:ascii="Times New Roman" w:hAnsi="Times New Roman"/>
                <w:sz w:val="28"/>
                <w:szCs w:val="28"/>
              </w:rPr>
              <w:t>Г.В.</w:t>
            </w:r>
          </w:p>
        </w:tc>
        <w:tc>
          <w:tcPr>
            <w:tcW w:w="1697" w:type="dxa"/>
          </w:tcPr>
          <w:p w:rsidR="00534163" w:rsidRPr="006C53AC" w:rsidRDefault="00534163" w:rsidP="006F6135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  <w:t>01.06</w:t>
            </w:r>
          </w:p>
          <w:p w:rsidR="006F6135" w:rsidRPr="006C53AC" w:rsidRDefault="006F6135" w:rsidP="006F6135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pacing w:val="-10"/>
                <w:sz w:val="28"/>
                <w:szCs w:val="28"/>
                <w:lang w:val="be-BY"/>
              </w:rPr>
              <w:t xml:space="preserve">05.06                    </w:t>
            </w:r>
          </w:p>
        </w:tc>
        <w:tc>
          <w:tcPr>
            <w:tcW w:w="1643" w:type="dxa"/>
          </w:tcPr>
          <w:p w:rsidR="006F6135" w:rsidRPr="006C53AC" w:rsidRDefault="006C53AC" w:rsidP="006F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14.15-15.00</w:t>
            </w:r>
          </w:p>
          <w:p w:rsidR="006C53AC" w:rsidRPr="006C53AC" w:rsidRDefault="006C53AC" w:rsidP="006F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14.15-15.00</w:t>
            </w:r>
          </w:p>
        </w:tc>
      </w:tr>
      <w:tr w:rsidR="006C53AC" w:rsidRPr="006C53AC" w:rsidTr="006C53AC">
        <w:trPr>
          <w:trHeight w:val="644"/>
        </w:trPr>
        <w:tc>
          <w:tcPr>
            <w:tcW w:w="1009" w:type="dxa"/>
          </w:tcPr>
          <w:p w:rsidR="006F6135" w:rsidRPr="006C53AC" w:rsidRDefault="006F6135" w:rsidP="006F613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6F6135" w:rsidRPr="006C53AC" w:rsidRDefault="006F6135" w:rsidP="006F6135">
            <w:pPr>
              <w:spacing w:after="0" w:line="240" w:lineRule="auto"/>
              <w:ind w:left="84" w:right="5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6C53AC">
              <w:rPr>
                <w:rFonts w:ascii="Times New Roman" w:hAnsi="Times New Roman"/>
                <w:sz w:val="28"/>
                <w:szCs w:val="28"/>
              </w:rPr>
              <w:t xml:space="preserve">Мяч над </w:t>
            </w:r>
            <w:proofErr w:type="spellStart"/>
            <w:r w:rsidRPr="006C53AC">
              <w:rPr>
                <w:rFonts w:ascii="Times New Roman" w:hAnsi="Times New Roman"/>
                <w:sz w:val="28"/>
                <w:szCs w:val="28"/>
              </w:rPr>
              <w:t>сеткай</w:t>
            </w:r>
            <w:proofErr w:type="spellEnd"/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01" w:type="dxa"/>
          </w:tcPr>
          <w:p w:rsidR="006F6135" w:rsidRPr="006C53AC" w:rsidRDefault="006F6135" w:rsidP="006F6135">
            <w:pPr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3AC">
              <w:rPr>
                <w:rFonts w:ascii="Times New Roman" w:hAnsi="Times New Roman"/>
                <w:sz w:val="28"/>
                <w:szCs w:val="28"/>
              </w:rPr>
              <w:t>Басалай</w:t>
            </w:r>
            <w:proofErr w:type="spellEnd"/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53AC">
              <w:rPr>
                <w:rFonts w:ascii="Times New Roman" w:hAnsi="Times New Roman"/>
                <w:sz w:val="28"/>
                <w:szCs w:val="28"/>
              </w:rPr>
              <w:t>Г.В.</w:t>
            </w:r>
          </w:p>
        </w:tc>
        <w:tc>
          <w:tcPr>
            <w:tcW w:w="1697" w:type="dxa"/>
          </w:tcPr>
          <w:p w:rsidR="00534163" w:rsidRPr="006C53AC" w:rsidRDefault="00534163" w:rsidP="006F6135">
            <w:pPr>
              <w:spacing w:after="0" w:line="240" w:lineRule="auto"/>
              <w:ind w:right="-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03.06</w:t>
            </w:r>
          </w:p>
          <w:p w:rsidR="006F6135" w:rsidRPr="006C53AC" w:rsidRDefault="00980F92" w:rsidP="006F6135">
            <w:pPr>
              <w:spacing w:after="0" w:line="240" w:lineRule="auto"/>
              <w:ind w:right="-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/>
                <w:sz w:val="28"/>
                <w:szCs w:val="28"/>
                <w:lang w:val="be-BY"/>
              </w:rPr>
              <w:t>09</w:t>
            </w:r>
            <w:r w:rsidR="006F6135" w:rsidRPr="006C53A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.06                   </w:t>
            </w:r>
          </w:p>
        </w:tc>
        <w:tc>
          <w:tcPr>
            <w:tcW w:w="1643" w:type="dxa"/>
          </w:tcPr>
          <w:p w:rsidR="006C53AC" w:rsidRPr="006C53AC" w:rsidRDefault="006C53AC" w:rsidP="006C53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C53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14.15-15.00</w:t>
            </w:r>
          </w:p>
          <w:p w:rsidR="006F6135" w:rsidRPr="006C53AC" w:rsidRDefault="006C53AC" w:rsidP="006C53AC">
            <w:pPr>
              <w:spacing w:after="0" w:line="240" w:lineRule="auto"/>
            </w:pPr>
            <w:r w:rsidRPr="006C53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14.15-15.00</w:t>
            </w:r>
          </w:p>
        </w:tc>
      </w:tr>
    </w:tbl>
    <w:p w:rsidR="006F6135" w:rsidRDefault="006F6135">
      <w:pPr>
        <w:rPr>
          <w:lang w:val="be-BY"/>
        </w:rPr>
      </w:pPr>
    </w:p>
    <w:p w:rsidR="006F6135" w:rsidRPr="006F6135" w:rsidRDefault="006F6135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6F6135">
        <w:rPr>
          <w:rFonts w:ascii="Times New Roman" w:hAnsi="Times New Roman" w:cs="Times New Roman"/>
          <w:sz w:val="28"/>
          <w:lang w:val="be-BY"/>
        </w:rPr>
        <w:t xml:space="preserve">Намеснік дырэктара па асноўнай дзейнасці </w:t>
      </w:r>
      <w:r>
        <w:rPr>
          <w:rFonts w:ascii="Times New Roman" w:hAnsi="Times New Roman" w:cs="Times New Roman"/>
          <w:sz w:val="28"/>
          <w:lang w:val="be-BY"/>
        </w:rPr>
        <w:t xml:space="preserve">                           </w:t>
      </w:r>
      <w:r w:rsidRPr="006F6135">
        <w:rPr>
          <w:rFonts w:ascii="Times New Roman" w:hAnsi="Times New Roman" w:cs="Times New Roman"/>
          <w:sz w:val="28"/>
          <w:lang w:val="be-BY"/>
        </w:rPr>
        <w:t>А.С. Захарэвіч</w:t>
      </w:r>
    </w:p>
    <w:sectPr w:rsidR="006F6135" w:rsidRPr="006F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6E3"/>
    <w:multiLevelType w:val="hybridMultilevel"/>
    <w:tmpl w:val="F964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35"/>
    <w:rsid w:val="00173BD9"/>
    <w:rsid w:val="001D4872"/>
    <w:rsid w:val="002E0EDF"/>
    <w:rsid w:val="003C0E67"/>
    <w:rsid w:val="00444DDA"/>
    <w:rsid w:val="00534163"/>
    <w:rsid w:val="00612599"/>
    <w:rsid w:val="006A07A0"/>
    <w:rsid w:val="006C53AC"/>
    <w:rsid w:val="006F6135"/>
    <w:rsid w:val="00980F92"/>
    <w:rsid w:val="00B65BB2"/>
    <w:rsid w:val="00DE339E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CC4F-1F7F-47DC-84F2-FFE0933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F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2023-05-30T13:34:00Z</cp:lastPrinted>
  <dcterms:created xsi:type="dcterms:W3CDTF">2023-05-30T13:27:00Z</dcterms:created>
  <dcterms:modified xsi:type="dcterms:W3CDTF">2023-06-05T11:58:00Z</dcterms:modified>
</cp:coreProperties>
</file>